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D650" w14:textId="0049DBE1" w:rsidR="005E5781" w:rsidRDefault="00DD5DDC" w:rsidP="00DD5DDC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lang w:val="ru-RU"/>
        </w:rPr>
      </w:pPr>
      <w:bookmarkStart w:id="0" w:name="_Hlk197041564"/>
      <w:r w:rsidRPr="00DD5DDC">
        <w:rPr>
          <w:rFonts w:ascii="Times New Roman" w:hAnsi="Times New Roman" w:cs="Times New Roman"/>
          <w:b/>
          <w:color w:val="002060"/>
          <w:sz w:val="32"/>
          <w:lang w:val="en-US"/>
        </w:rPr>
        <w:t xml:space="preserve">LinguaCamp </w:t>
      </w:r>
      <w:bookmarkEnd w:id="0"/>
      <w:r w:rsidRPr="00DD5DDC">
        <w:rPr>
          <w:rFonts w:ascii="Times New Roman" w:hAnsi="Times New Roman" w:cs="Times New Roman"/>
          <w:b/>
          <w:color w:val="002060"/>
          <w:sz w:val="32"/>
          <w:lang w:val="en-US"/>
        </w:rPr>
        <w:t>-</w:t>
      </w:r>
      <w:r w:rsidRPr="00DD5DDC">
        <w:rPr>
          <w:rFonts w:ascii="Times New Roman" w:hAnsi="Times New Roman" w:cs="Times New Roman"/>
          <w:b/>
          <w:color w:val="002060"/>
          <w:sz w:val="32"/>
          <w:lang w:val="ru-RU"/>
        </w:rPr>
        <w:t xml:space="preserve"> Летний языковой лагерь</w:t>
      </w:r>
    </w:p>
    <w:p w14:paraId="2C84FC2A" w14:textId="04B8D059" w:rsidR="00DD5DDC" w:rsidRDefault="00DD5DDC" w:rsidP="00DD5DDC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lang w:val="ru-RU"/>
        </w:rPr>
      </w:pPr>
      <w:r w:rsidRPr="00DD5DDC">
        <w:rPr>
          <w:rFonts w:ascii="Times New Roman" w:hAnsi="Times New Roman" w:cs="Times New Roman"/>
          <w:b/>
          <w:color w:val="002060"/>
          <w:sz w:val="20"/>
          <w:lang w:val="ru-RU"/>
        </w:rPr>
        <w:t>Языки: Английский, Немецкий, Китайский, Корейский, Турецкий</w:t>
      </w:r>
    </w:p>
    <w:p w14:paraId="411D8AD3" w14:textId="77777777" w:rsidR="00DD5DDC" w:rsidRPr="009F78BD" w:rsidRDefault="00DD5DDC" w:rsidP="00DD5DDC">
      <w:pPr>
        <w:spacing w:after="0"/>
        <w:jc w:val="center"/>
        <w:rPr>
          <w:rFonts w:ascii="Times New Roman" w:hAnsi="Times New Roman" w:cs="Times New Roman"/>
          <w:b/>
          <w:color w:val="002060"/>
          <w:sz w:val="16"/>
          <w:lang w:val="ru-RU"/>
        </w:rPr>
      </w:pPr>
    </w:p>
    <w:p w14:paraId="10B11E77" w14:textId="77777777" w:rsidR="00DD5DDC" w:rsidRPr="009F78BD" w:rsidRDefault="00DD5DDC" w:rsidP="00DD5DDC">
      <w:pPr>
        <w:rPr>
          <w:rFonts w:ascii="Times New Roman" w:hAnsi="Times New Roman" w:cs="Times New Roman"/>
          <w:b/>
          <w:color w:val="00B0F0"/>
          <w:sz w:val="40"/>
          <w:lang w:val="ru-RU"/>
        </w:rPr>
      </w:pPr>
      <w:r w:rsidRPr="009F78BD">
        <w:rPr>
          <w:rFonts w:ascii="Times New Roman" w:hAnsi="Times New Roman" w:cs="Times New Roman"/>
          <w:b/>
          <w:color w:val="00B0F0"/>
          <w:sz w:val="32"/>
          <w:lang w:val="ru-RU"/>
        </w:rPr>
        <w:t>Распорядок дня</w:t>
      </w:r>
    </w:p>
    <w:p w14:paraId="35F98E12" w14:textId="23F5F8CA" w:rsidR="00DD5DDC" w:rsidRPr="00603065" w:rsidRDefault="00DD5DDC" w:rsidP="00DD5DDC">
      <w:pPr>
        <w:rPr>
          <w:rFonts w:ascii="Times New Roman" w:hAnsi="Times New Roman" w:cs="Times New Roman"/>
          <w:b/>
          <w:color w:val="00B0F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День 1: </w:t>
      </w:r>
      <w:r w:rsidR="00E40479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>День знакомств и приветствий</w:t>
      </w:r>
    </w:p>
    <w:p w14:paraId="0891F912" w14:textId="5ACE1123" w:rsidR="00DD5DDC" w:rsidRPr="009F78BD" w:rsidRDefault="00DD5DDC" w:rsidP="00DD5DDC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bookmarkStart w:id="1" w:name="_Hlk197041930"/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перекличка, зарядка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с элементами языков (приветствие на всех 5 языках)</w:t>
      </w:r>
    </w:p>
    <w:p w14:paraId="630CDCD0" w14:textId="04DCB470" w:rsidR="00DD5DDC" w:rsidRPr="009F78BD" w:rsidRDefault="00DD5DDC" w:rsidP="00DD5DDC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09:30–10:30 — Игра “Имя + движение”. Рисуем “Герб своего имени”</w:t>
      </w:r>
      <w:r w:rsidR="009F78BD"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(Знакомимся с друг другом)</w:t>
      </w:r>
    </w:p>
    <w:p w14:paraId="176E6AF0" w14:textId="17B380B1" w:rsidR="00F8537F" w:rsidRDefault="00DD5DDC" w:rsidP="00DD5DDC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9F78BD"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№1</w:t>
      </w:r>
      <w:r w:rsidR="00F8537F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. Тема «Приветствие и знакомство» 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(на разных языках)</w:t>
      </w:r>
    </w:p>
    <w:p w14:paraId="6B346463" w14:textId="4DECFB38" w:rsidR="00DD5DDC" w:rsidRPr="009F78BD" w:rsidRDefault="00DD5DDC" w:rsidP="00DD5DDC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11:00–12:30 — </w:t>
      </w:r>
      <w:r w:rsidR="009F78BD"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Перекус, отдых</w:t>
      </w:r>
    </w:p>
    <w:p w14:paraId="53FC279E" w14:textId="79C34405" w:rsidR="00DD5DDC" w:rsidRPr="009F78BD" w:rsidRDefault="00DD5DDC" w:rsidP="00DD5DDC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12:30–13:30 — </w:t>
      </w:r>
      <w:r w:rsidR="009F78BD"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№2</w:t>
      </w:r>
      <w:r w:rsidR="00F8537F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Тема «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>Как сказать «Привет</w:t>
      </w:r>
      <w:r w:rsidR="00F8537F">
        <w:rPr>
          <w:rFonts w:ascii="Times New Roman" w:hAnsi="Times New Roman" w:cs="Times New Roman"/>
          <w:b/>
          <w:color w:val="002060"/>
          <w:sz w:val="24"/>
          <w:lang w:val="ru-RU"/>
        </w:rPr>
        <w:t>»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и представиться на иностранном языке»</w:t>
      </w:r>
    </w:p>
    <w:p w14:paraId="0B88C9C5" w14:textId="1E5FB342" w:rsidR="00DD5DDC" w:rsidRPr="009F78BD" w:rsidRDefault="00DD5DDC" w:rsidP="00DD5DDC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13:30–14:00 — Обед</w:t>
      </w:r>
    </w:p>
    <w:p w14:paraId="760E6944" w14:textId="52AED435" w:rsidR="00DD5DDC" w:rsidRDefault="00DD5DDC" w:rsidP="00DD5DDC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14:00–15:00 — </w:t>
      </w:r>
      <w:r w:rsidR="009F78BD"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Коллаж </w:t>
      </w:r>
      <w:bookmarkEnd w:id="1"/>
      <w:r w:rsidR="009F78BD"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“Я в лагере” (делаем фотографии и составляем коллажи; выкладываем в инстаграм по хештегу #</w:t>
      </w:r>
      <w:r w:rsidR="009F78BD" w:rsidRPr="009F78BD">
        <w:rPr>
          <w:rFonts w:ascii="Times New Roman" w:hAnsi="Times New Roman" w:cs="Times New Roman"/>
          <w:b/>
          <w:color w:val="002060"/>
          <w:sz w:val="24"/>
          <w:lang w:val="en-US"/>
        </w:rPr>
        <w:t>LinguaCamp</w:t>
      </w:r>
      <w:r w:rsidR="009F78BD"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2025ШЛ№79)</w:t>
      </w:r>
    </w:p>
    <w:p w14:paraId="180FD65D" w14:textId="77777777" w:rsidR="009F78BD" w:rsidRDefault="009F78BD" w:rsidP="00DD5DDC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</w:p>
    <w:p w14:paraId="7A598980" w14:textId="09802E21" w:rsidR="009F78BD" w:rsidRDefault="009F78BD" w:rsidP="00DD5DDC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День 2: День </w:t>
      </w:r>
      <w:r w:rsidR="00E40479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>семьи</w:t>
      </w:r>
    </w:p>
    <w:p w14:paraId="33BD26F7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перекличка, зарядка</w:t>
      </w:r>
    </w:p>
    <w:p w14:paraId="7A8CA3B3" w14:textId="4D5F1A21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09:30–10:30 — 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>Занятие №3. Лексический блок: Семья.</w:t>
      </w:r>
    </w:p>
    <w:p w14:paraId="0070FF4B" w14:textId="64AE5614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>Игровая викторина: Угадай слово на 5 языках</w:t>
      </w:r>
    </w:p>
    <w:p w14:paraId="09FE9E11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11:00–12:30 — Перекус, отдых</w:t>
      </w:r>
    </w:p>
    <w:p w14:paraId="0802A009" w14:textId="4CC01B2A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12:30–13:30 — </w:t>
      </w:r>
      <w:r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№4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. Кластер «Моя семья» с подписями </w:t>
      </w:r>
    </w:p>
    <w:p w14:paraId="67C23E8A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13:30–14:00 — Обед</w:t>
      </w:r>
    </w:p>
    <w:p w14:paraId="1F4456E1" w14:textId="04DA8C51" w:rsidR="00F8537F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14:00–15:00 — 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>Мультфильмы о семье на разных языках</w:t>
      </w:r>
    </w:p>
    <w:p w14:paraId="05651B0A" w14:textId="12CB07A8" w:rsidR="00F8537F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</w:p>
    <w:p w14:paraId="11F17447" w14:textId="5450E96A" w:rsidR="00F8537F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День 3. </w:t>
      </w:r>
      <w:r w:rsidR="00E40479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>День еды и кухни</w:t>
      </w:r>
    </w:p>
    <w:p w14:paraId="6CA55521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перекличка, зарядка</w:t>
      </w:r>
    </w:p>
    <w:p w14:paraId="7C9726C3" w14:textId="77777777" w:rsidR="00E40479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09:30–10:30 — 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№5. Блюда и напитки (на корейском языке)</w:t>
      </w:r>
    </w:p>
    <w:p w14:paraId="63830BA2" w14:textId="2218F152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>Кулинарные традиции разных стран (презентации)</w:t>
      </w:r>
    </w:p>
    <w:p w14:paraId="35622310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11:00–12:30 — Перекус, отдых</w:t>
      </w:r>
    </w:p>
    <w:p w14:paraId="10E7F528" w14:textId="0B77C53A" w:rsidR="00F8537F" w:rsidRPr="00E40479" w:rsidRDefault="00F8537F" w:rsidP="00E40479">
      <w:pPr>
        <w:tabs>
          <w:tab w:val="left" w:pos="2050"/>
        </w:tabs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12:30–13:30 —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Языковое занятие №6. </w:t>
      </w:r>
      <w:r w:rsidR="00E40479" w:rsidRPr="00E40479">
        <w:rPr>
          <w:rFonts w:ascii="Times New Roman" w:hAnsi="Times New Roman" w:cs="Times New Roman"/>
          <w:b/>
          <w:color w:val="002060"/>
          <w:sz w:val="24"/>
          <w:lang w:val="en-US"/>
        </w:rPr>
        <w:t>«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>Английский</w:t>
      </w:r>
      <w:r w:rsidR="00E40479" w:rsidRPr="00E40479">
        <w:rPr>
          <w:rFonts w:ascii="Times New Roman" w:hAnsi="Times New Roman" w:cs="Times New Roman"/>
          <w:b/>
          <w:color w:val="002060"/>
          <w:sz w:val="24"/>
          <w:lang w:val="en-US"/>
        </w:rPr>
        <w:t xml:space="preserve"> </w:t>
      </w:r>
      <w:r w:rsidR="00E40479">
        <w:rPr>
          <w:rFonts w:ascii="Times New Roman" w:hAnsi="Times New Roman" w:cs="Times New Roman"/>
          <w:b/>
          <w:color w:val="002060"/>
          <w:sz w:val="24"/>
          <w:lang w:val="en-US"/>
        </w:rPr>
        <w:t>Food and Drinks</w:t>
      </w:r>
      <w:r w:rsidR="00E40479">
        <w:rPr>
          <w:rFonts w:ascii="Times New Roman" w:hAnsi="Times New Roman" w:cs="Times New Roman"/>
          <w:b/>
          <w:color w:val="002060"/>
          <w:sz w:val="24"/>
          <w:lang w:val="ru-RU"/>
        </w:rPr>
        <w:t>»</w:t>
      </w:r>
    </w:p>
    <w:p w14:paraId="2DB4B8EE" w14:textId="77777777" w:rsidR="00F8537F" w:rsidRPr="00E40479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en-US"/>
        </w:rPr>
      </w:pPr>
      <w:r w:rsidRPr="00E40479">
        <w:rPr>
          <w:rFonts w:ascii="Times New Roman" w:hAnsi="Times New Roman" w:cs="Times New Roman"/>
          <w:b/>
          <w:color w:val="002060"/>
          <w:sz w:val="24"/>
          <w:lang w:val="en-US"/>
        </w:rPr>
        <w:t xml:space="preserve">13:30–14:00 — </w:t>
      </w: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Обед</w:t>
      </w:r>
    </w:p>
    <w:p w14:paraId="09273B2F" w14:textId="6AFB41E8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14:00–15:00 — </w:t>
      </w:r>
      <w:r w:rsidR="00B12DC6" w:rsidRPr="00B12DC6">
        <w:rPr>
          <w:rFonts w:ascii="Times New Roman" w:hAnsi="Times New Roman" w:cs="Times New Roman"/>
          <w:b/>
          <w:color w:val="002060"/>
          <w:sz w:val="24"/>
          <w:lang w:val="ru-RU"/>
        </w:rPr>
        <w:t>Конкурс рисунков “Мой идеальный день”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(с использованием ИИ)</w:t>
      </w:r>
    </w:p>
    <w:p w14:paraId="632C751D" w14:textId="77777777" w:rsidR="00603065" w:rsidRDefault="00603065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</w:p>
    <w:p w14:paraId="185E1702" w14:textId="16EB7D23" w:rsidR="00F8537F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>День 4.</w:t>
      </w:r>
      <w:r w:rsidR="00B12DC6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 День животных и природы</w:t>
      </w:r>
    </w:p>
    <w:p w14:paraId="247590B5" w14:textId="313072ED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. З</w:t>
      </w: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арядка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«Животные двигаются!»</w:t>
      </w:r>
    </w:p>
    <w:p w14:paraId="6CCC287F" w14:textId="77777777" w:rsidR="00B12DC6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09:30–10:30 — 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№7. Животные (в немецком языке)</w:t>
      </w:r>
    </w:p>
    <w:p w14:paraId="3EB3D223" w14:textId="2E329F98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Игра «Угадай животное»</w:t>
      </w:r>
    </w:p>
    <w:p w14:paraId="13917165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11:00–12:30 — Перекус, отдых</w:t>
      </w:r>
    </w:p>
    <w:p w14:paraId="4DB7D9A7" w14:textId="1DDBD45D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12:30–13:30 — 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№8. Мир животных (в турецком языке)</w:t>
      </w:r>
    </w:p>
    <w:p w14:paraId="2125AAB8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13:30–14:00 — Обед</w:t>
      </w:r>
    </w:p>
    <w:p w14:paraId="3D132086" w14:textId="0FA67819" w:rsidR="00F8537F" w:rsidRPr="009F78BD" w:rsidRDefault="00F8537F" w:rsidP="00B12DC6">
      <w:pPr>
        <w:tabs>
          <w:tab w:val="left" w:pos="1930"/>
          <w:tab w:val="left" w:pos="1970"/>
          <w:tab w:val="left" w:pos="2030"/>
        </w:tabs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14:00–15:00 —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Презентация «Животные - символы страны»</w:t>
      </w:r>
    </w:p>
    <w:p w14:paraId="7CB57183" w14:textId="77777777" w:rsidR="00603065" w:rsidRDefault="00603065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</w:p>
    <w:p w14:paraId="71B41424" w14:textId="3B95CBBA" w:rsidR="00F8537F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>День 5.</w:t>
      </w:r>
      <w:r w:rsidR="00B12DC6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 День путешествий и стран</w:t>
      </w:r>
    </w:p>
    <w:p w14:paraId="09DE9744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перекличка, зарядка</w:t>
      </w:r>
    </w:p>
    <w:p w14:paraId="3B5DCF97" w14:textId="05554F9D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09:30–10:30 — 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№9. Страны и столицы</w:t>
      </w:r>
    </w:p>
    <w:p w14:paraId="18F19D10" w14:textId="62EB2C8D" w:rsidR="00F8537F" w:rsidRPr="009F78BD" w:rsidRDefault="00F8537F" w:rsidP="00B12DC6">
      <w:pPr>
        <w:tabs>
          <w:tab w:val="left" w:pos="2040"/>
        </w:tabs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Создание «Паспорта путешественника»</w:t>
      </w:r>
    </w:p>
    <w:p w14:paraId="0823340D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11:00–12:30 — Перекус, отдых</w:t>
      </w:r>
    </w:p>
    <w:p w14:paraId="499083E7" w14:textId="181C9CF2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12:30–13:30 — 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№10. Страны и города</w:t>
      </w:r>
    </w:p>
    <w:p w14:paraId="48212310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13:30–14:00 — Обед</w:t>
      </w:r>
    </w:p>
    <w:p w14:paraId="3A4AF71A" w14:textId="5CE7B0A9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14:00–15:00 — 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Заключительное шоу: популярные песни на 5 языках</w:t>
      </w:r>
    </w:p>
    <w:p w14:paraId="7C3E8E85" w14:textId="77777777" w:rsidR="00603065" w:rsidRDefault="00603065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</w:p>
    <w:p w14:paraId="66B31245" w14:textId="57D0B1B7" w:rsidR="00F8537F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День 6. </w:t>
      </w:r>
      <w:r w:rsidR="00B12DC6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>Понедельник – День эмоций и чувств</w:t>
      </w:r>
    </w:p>
    <w:p w14:paraId="0483D665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перекличка, зарядка</w:t>
      </w:r>
    </w:p>
    <w:p w14:paraId="50C497EA" w14:textId="00575992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09:30–10:30 — </w:t>
      </w:r>
      <w:r w:rsidR="00B12DC6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№11. Базовые эмоции (радость, грусть, удивление и т.д.)</w:t>
      </w:r>
    </w:p>
    <w:p w14:paraId="2104C0D4" w14:textId="4AA1313E" w:rsidR="00F8537F" w:rsidRPr="009F78BD" w:rsidRDefault="00F8537F" w:rsidP="007529C3">
      <w:pPr>
        <w:tabs>
          <w:tab w:val="left" w:pos="1880"/>
          <w:tab w:val="left" w:pos="1960"/>
          <w:tab w:val="left" w:pos="2050"/>
          <w:tab w:val="left" w:pos="2130"/>
        </w:tabs>
        <w:jc w:val="both"/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7529C3">
        <w:rPr>
          <w:rFonts w:ascii="Times New Roman" w:hAnsi="Times New Roman" w:cs="Times New Roman"/>
          <w:b/>
          <w:color w:val="002060"/>
          <w:sz w:val="24"/>
          <w:lang w:val="ru-RU"/>
        </w:rPr>
        <w:t>Игра «Как ты себя чувствуешь?» (мимика + язык)</w:t>
      </w:r>
    </w:p>
    <w:p w14:paraId="4E66502B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11:00–12:30 — Перекус, отдых</w:t>
      </w:r>
    </w:p>
    <w:p w14:paraId="461E6294" w14:textId="4AD268CC" w:rsidR="00F8537F" w:rsidRPr="009F78BD" w:rsidRDefault="00F8537F" w:rsidP="007529C3">
      <w:pPr>
        <w:tabs>
          <w:tab w:val="left" w:pos="2220"/>
        </w:tabs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12:30–13:30 —</w:t>
      </w:r>
      <w:r w:rsidR="007529C3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Языковое занятие №12. Базовые фразы, которые пригодятся вам за рубежом</w:t>
      </w:r>
    </w:p>
    <w:p w14:paraId="16B8A342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13:30–14:00 — Обед</w:t>
      </w:r>
    </w:p>
    <w:p w14:paraId="445BC623" w14:textId="78C8C902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14:00–15:00 — </w:t>
      </w:r>
      <w:r w:rsidR="007529C3">
        <w:rPr>
          <w:rFonts w:ascii="Times New Roman" w:hAnsi="Times New Roman" w:cs="Times New Roman"/>
          <w:b/>
          <w:color w:val="002060"/>
          <w:sz w:val="24"/>
          <w:lang w:val="ru-RU"/>
        </w:rPr>
        <w:t>Интересные истории детей об их поездках</w:t>
      </w:r>
    </w:p>
    <w:p w14:paraId="084D4968" w14:textId="77777777" w:rsidR="00603065" w:rsidRDefault="00603065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</w:p>
    <w:p w14:paraId="2CDF105F" w14:textId="06EE8ABE" w:rsidR="00F8537F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День 7. </w:t>
      </w:r>
      <w:r w:rsidR="007529C3" w:rsidRPr="007529C3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>День дружбы</w:t>
      </w:r>
    </w:p>
    <w:p w14:paraId="60D38A70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перекличка, зарядка</w:t>
      </w:r>
    </w:p>
    <w:p w14:paraId="2E72D89C" w14:textId="5DE12430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09:30–10:30 — </w:t>
      </w:r>
      <w:r w:rsidR="007529C3" w:rsidRPr="007529C3">
        <w:rPr>
          <w:rFonts w:ascii="Times New Roman" w:hAnsi="Times New Roman" w:cs="Times New Roman"/>
          <w:b/>
          <w:color w:val="002060"/>
          <w:sz w:val="24"/>
          <w:lang w:val="ru-RU"/>
        </w:rPr>
        <w:t>Игра “Комплимент по кругу”</w:t>
      </w:r>
    </w:p>
    <w:p w14:paraId="06EC9E0F" w14:textId="076695A4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7529C3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№13. Коллективный плакат «Мы друзья»</w:t>
      </w:r>
    </w:p>
    <w:p w14:paraId="3E786091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11:00–12:30 — Перекус, отдых</w:t>
      </w:r>
    </w:p>
    <w:p w14:paraId="2B1D8094" w14:textId="14D8F1E0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12:30–13:30 — </w:t>
      </w:r>
      <w:r w:rsidR="007529C3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Языковое занятие №14. «Дерево дружбы» на 5 языках </w:t>
      </w:r>
    </w:p>
    <w:p w14:paraId="25DA88CE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13:30–14:00 — Обед</w:t>
      </w:r>
    </w:p>
    <w:p w14:paraId="4BBF14E9" w14:textId="133A7C78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14:00–15:00 — </w:t>
      </w:r>
      <w:r w:rsidR="007529C3" w:rsidRPr="007529C3">
        <w:rPr>
          <w:rFonts w:ascii="Times New Roman" w:hAnsi="Times New Roman" w:cs="Times New Roman"/>
          <w:b/>
          <w:color w:val="002060"/>
          <w:sz w:val="24"/>
          <w:lang w:val="ru-RU"/>
        </w:rPr>
        <w:t>Беседа “Как помочь другу”</w:t>
      </w:r>
    </w:p>
    <w:p w14:paraId="34478ECF" w14:textId="77777777" w:rsidR="00603065" w:rsidRDefault="00603065" w:rsidP="007529C3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</w:p>
    <w:p w14:paraId="13781D24" w14:textId="1805DEF8" w:rsidR="00F8537F" w:rsidRDefault="00F8537F" w:rsidP="007529C3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День 8. </w:t>
      </w:r>
      <w:r w:rsidR="007529C3" w:rsidRPr="007529C3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>Весёлые с</w:t>
      </w:r>
      <w:r w:rsidR="007529C3"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>тарты</w:t>
      </w:r>
    </w:p>
    <w:p w14:paraId="2A4AB774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перекличка, зарядка</w:t>
      </w:r>
    </w:p>
    <w:p w14:paraId="0F6C9737" w14:textId="50B11937" w:rsidR="00F8537F" w:rsidRPr="007529C3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09:30–10:30 — </w:t>
      </w:r>
      <w:r w:rsidR="007529C3" w:rsidRPr="007529C3">
        <w:rPr>
          <w:rFonts w:ascii="Times New Roman" w:hAnsi="Times New Roman" w:cs="Times New Roman"/>
          <w:b/>
          <w:color w:val="002060"/>
          <w:sz w:val="24"/>
          <w:lang w:val="ru-RU"/>
        </w:rPr>
        <w:t>Командные эстафеты: бег, прыжки, меткость</w:t>
      </w:r>
    </w:p>
    <w:p w14:paraId="53F1C3B0" w14:textId="6A765B2B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7529C3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№15. Известные люди в спорте</w:t>
      </w:r>
    </w:p>
    <w:p w14:paraId="7CED254E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11:00–12:30 — Перекус, отдых</w:t>
      </w:r>
    </w:p>
    <w:p w14:paraId="30BD1088" w14:textId="3016760A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12:30–13:30 — </w:t>
      </w:r>
      <w:r w:rsidR="007529C3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№16. Виды спорта</w:t>
      </w:r>
    </w:p>
    <w:p w14:paraId="602FFA29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13:30–14:00 — Обед</w:t>
      </w:r>
    </w:p>
    <w:p w14:paraId="2B9CDF0C" w14:textId="43248626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14:00–15:00 — 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>Международная спортивная эстафета (на 5 языках)</w:t>
      </w:r>
    </w:p>
    <w:p w14:paraId="4F4DB01B" w14:textId="77777777" w:rsidR="00603065" w:rsidRDefault="00603065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</w:p>
    <w:p w14:paraId="67E72A32" w14:textId="383E7650" w:rsidR="00F8537F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День 9. </w:t>
      </w:r>
      <w:r w:rsidR="00603065" w:rsidRPr="00603065">
        <w:rPr>
          <w:rFonts w:ascii="Times New Roman" w:hAnsi="Times New Roman" w:cs="Times New Roman"/>
          <w:b/>
          <w:color w:val="002060"/>
          <w:sz w:val="24"/>
          <w:lang w:val="ru-RU"/>
        </w:rPr>
        <w:t>День профессий</w:t>
      </w:r>
    </w:p>
    <w:p w14:paraId="7AEAEE52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перекличка, зарядка</w:t>
      </w:r>
    </w:p>
    <w:p w14:paraId="21C5B9B3" w14:textId="4D2D744A" w:rsidR="00F8537F" w:rsidRPr="009F78BD" w:rsidRDefault="00F8537F" w:rsidP="00603065">
      <w:pPr>
        <w:tabs>
          <w:tab w:val="left" w:pos="2250"/>
        </w:tabs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09:30–10:30 — 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>Игра «Угадай профессию»</w:t>
      </w:r>
    </w:p>
    <w:p w14:paraId="3971CFE2" w14:textId="571D95FC" w:rsidR="00F8537F" w:rsidRPr="009F78BD" w:rsidRDefault="00F8537F" w:rsidP="00603065">
      <w:pPr>
        <w:tabs>
          <w:tab w:val="left" w:pos="2750"/>
        </w:tabs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№17. Профессии</w:t>
      </w:r>
    </w:p>
    <w:p w14:paraId="5E40F25B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11:00–12:30 — Перекус, отдых</w:t>
      </w:r>
    </w:p>
    <w:p w14:paraId="7F3D0B1F" w14:textId="3BAAD10E" w:rsidR="00603065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12:30–13:30 —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 Языковое занятие №18. Кем я хочу стать?</w:t>
      </w:r>
    </w:p>
    <w:p w14:paraId="684AE445" w14:textId="78A579C2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13:30–14:00 — Обед</w:t>
      </w:r>
    </w:p>
    <w:p w14:paraId="1C241E62" w14:textId="5EFE562D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14:00–15:00 — 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>Сценки «Моя работа мечты»</w:t>
      </w:r>
    </w:p>
    <w:p w14:paraId="6224A83E" w14:textId="77777777" w:rsidR="00603065" w:rsidRDefault="00603065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</w:p>
    <w:p w14:paraId="1B4D2E03" w14:textId="7269DBDD" w:rsidR="00F8537F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  <w:t xml:space="preserve">День 10. </w:t>
      </w:r>
      <w:r w:rsidR="00603065" w:rsidRPr="00603065">
        <w:rPr>
          <w:rFonts w:ascii="Times New Roman" w:hAnsi="Times New Roman" w:cs="Times New Roman"/>
          <w:b/>
          <w:color w:val="002060"/>
          <w:sz w:val="24"/>
          <w:lang w:val="ru-RU"/>
        </w:rPr>
        <w:t>Закрытие лагеря</w:t>
      </w:r>
    </w:p>
    <w:p w14:paraId="10EADEA2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09:00–09:30 — Сбор детей, перекличка, зарядка</w:t>
      </w:r>
    </w:p>
    <w:p w14:paraId="1D6BA99F" w14:textId="5EADDBE8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09:30–10:30 — 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>Языковое занятие №18. Путешествие по языкам. Вспоминаем чему научились.</w:t>
      </w:r>
    </w:p>
    <w:p w14:paraId="4656F827" w14:textId="070AC102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10:30–11:00 — 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>Показ фото\видео «Как это было» с лагеря</w:t>
      </w:r>
    </w:p>
    <w:p w14:paraId="59A09A31" w14:textId="14803E87" w:rsidR="00603065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11:00–12:30 — 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>Круг благодарности на понравившемся языке. Обмен письмами-сюрпризами</w:t>
      </w:r>
    </w:p>
    <w:p w14:paraId="2CBBD663" w14:textId="508A02F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12:30–13:30 — 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>Репетиция к «Фестивалю языков».</w:t>
      </w:r>
    </w:p>
    <w:p w14:paraId="3D1C5108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>13:30–14:00 — Обед</w:t>
      </w:r>
    </w:p>
    <w:p w14:paraId="025D7B2C" w14:textId="504901EC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  <w:r w:rsidRPr="009F78BD">
        <w:rPr>
          <w:rFonts w:ascii="Times New Roman" w:hAnsi="Times New Roman" w:cs="Times New Roman"/>
          <w:b/>
          <w:color w:val="002060"/>
          <w:sz w:val="24"/>
          <w:lang w:val="ru-RU"/>
        </w:rPr>
        <w:t xml:space="preserve">14:00–15:00 — </w:t>
      </w:r>
      <w:r w:rsidR="00603065">
        <w:rPr>
          <w:rFonts w:ascii="Times New Roman" w:hAnsi="Times New Roman" w:cs="Times New Roman"/>
          <w:b/>
          <w:color w:val="002060"/>
          <w:sz w:val="24"/>
          <w:lang w:val="ru-RU"/>
        </w:rPr>
        <w:t>«Фестиваль языков» - песни, стихи, сценки на 5 языках</w:t>
      </w:r>
    </w:p>
    <w:p w14:paraId="2C5340D4" w14:textId="77777777" w:rsidR="00F8537F" w:rsidRPr="009F78BD" w:rsidRDefault="00F8537F" w:rsidP="00F8537F">
      <w:pPr>
        <w:rPr>
          <w:rFonts w:ascii="Times New Roman" w:hAnsi="Times New Roman" w:cs="Times New Roman"/>
          <w:b/>
          <w:color w:val="002060"/>
          <w:sz w:val="24"/>
          <w:u w:val="single"/>
          <w:lang w:val="ru-RU"/>
        </w:rPr>
      </w:pPr>
    </w:p>
    <w:p w14:paraId="4E2BC5A3" w14:textId="77777777" w:rsidR="00DD5DDC" w:rsidRPr="00DD5DDC" w:rsidRDefault="00DD5DDC" w:rsidP="00DD5DDC">
      <w:pPr>
        <w:rPr>
          <w:rFonts w:ascii="Times New Roman" w:hAnsi="Times New Roman" w:cs="Times New Roman"/>
          <w:b/>
          <w:color w:val="002060"/>
          <w:sz w:val="32"/>
          <w:lang w:val="ru-RU"/>
        </w:rPr>
      </w:pPr>
    </w:p>
    <w:sectPr w:rsidR="00DD5DDC" w:rsidRPr="00DD5DDC" w:rsidSect="00DD5DDC">
      <w:pgSz w:w="12240" w:h="15840" w:code="1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gutterAtTop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D6"/>
    <w:rsid w:val="003500C3"/>
    <w:rsid w:val="005E5781"/>
    <w:rsid w:val="005E57D6"/>
    <w:rsid w:val="00603065"/>
    <w:rsid w:val="007476CD"/>
    <w:rsid w:val="007529C3"/>
    <w:rsid w:val="009F78BD"/>
    <w:rsid w:val="00B12DC6"/>
    <w:rsid w:val="00DD5DDC"/>
    <w:rsid w:val="00E40479"/>
    <w:rsid w:val="00EE679D"/>
    <w:rsid w:val="00F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87FB"/>
  <w15:chartTrackingRefBased/>
  <w15:docId w15:val="{3F0A7A6C-4847-475F-98EE-F91627AA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Кунсулу</dc:creator>
  <cp:keywords/>
  <dc:description/>
  <cp:lastModifiedBy>Жадыра Аскаровна Кырыкбаева</cp:lastModifiedBy>
  <cp:revision>2</cp:revision>
  <dcterms:created xsi:type="dcterms:W3CDTF">2025-05-17T10:21:00Z</dcterms:created>
  <dcterms:modified xsi:type="dcterms:W3CDTF">2025-05-17T10:21:00Z</dcterms:modified>
</cp:coreProperties>
</file>